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54DD1" w14:textId="77777777" w:rsidR="00C24CD5" w:rsidRDefault="00C24CD5" w:rsidP="00C24CD5">
      <w:pPr>
        <w:ind w:firstLine="708"/>
        <w:jc w:val="right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Anexa nr. 2</w:t>
      </w:r>
    </w:p>
    <w:p w14:paraId="3044ECB5" w14:textId="309C7FDA" w:rsidR="00C24CD5" w:rsidRPr="00967B46" w:rsidRDefault="00C24CD5" w:rsidP="002626EE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>FORMULARUL OFERTA ECONOMICĂ</w:t>
      </w:r>
    </w:p>
    <w:p w14:paraId="5F39B897" w14:textId="77777777" w:rsidR="00C24CD5" w:rsidRDefault="00C24CD5" w:rsidP="00C24CD5">
      <w:pPr>
        <w:pStyle w:val="Listparagraf"/>
        <w:numPr>
          <w:ilvl w:val="0"/>
          <w:numId w:val="1"/>
        </w:numPr>
        <w:ind w:left="-426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Denumirea întreprinderii/numele, prenumele persoanei fizice______________________</w:t>
      </w:r>
    </w:p>
    <w:p w14:paraId="446B54B8" w14:textId="4A143504" w:rsidR="00C24CD5" w:rsidRDefault="00C24CD5" w:rsidP="00C24CD5">
      <w:pPr>
        <w:pStyle w:val="Listparagraf"/>
        <w:numPr>
          <w:ilvl w:val="0"/>
          <w:numId w:val="1"/>
        </w:numPr>
        <w:ind w:left="-426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IDNO</w:t>
      </w:r>
      <w:r w:rsidR="00474D61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MD"/>
        </w:rPr>
        <w:t>__________________________________________________</w:t>
      </w:r>
      <w:r w:rsidR="00474D61">
        <w:rPr>
          <w:rFonts w:ascii="Times New Roman" w:hAnsi="Times New Roman" w:cs="Times New Roman"/>
          <w:sz w:val="28"/>
          <w:szCs w:val="28"/>
          <w:lang w:val="ro-MD"/>
        </w:rPr>
        <w:t>___________</w:t>
      </w:r>
      <w:r>
        <w:rPr>
          <w:rFonts w:ascii="Times New Roman" w:hAnsi="Times New Roman" w:cs="Times New Roman"/>
          <w:sz w:val="28"/>
          <w:szCs w:val="28"/>
          <w:lang w:val="ro-MD"/>
        </w:rPr>
        <w:t>_____</w:t>
      </w:r>
    </w:p>
    <w:p w14:paraId="649DE4D8" w14:textId="77777777" w:rsidR="00C24CD5" w:rsidRDefault="00C24CD5" w:rsidP="00C24CD5">
      <w:pPr>
        <w:pStyle w:val="Listparagraf"/>
        <w:numPr>
          <w:ilvl w:val="0"/>
          <w:numId w:val="1"/>
        </w:numPr>
        <w:ind w:left="-426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Telefon________________________________________________________________</w:t>
      </w:r>
    </w:p>
    <w:p w14:paraId="18610FAF" w14:textId="77777777" w:rsidR="00C24CD5" w:rsidRDefault="00C24CD5" w:rsidP="00C24CD5">
      <w:pPr>
        <w:pStyle w:val="Listparagraf"/>
        <w:numPr>
          <w:ilvl w:val="0"/>
          <w:numId w:val="1"/>
        </w:numPr>
        <w:ind w:left="-426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E-mail_________________________________________________________________</w:t>
      </w:r>
    </w:p>
    <w:p w14:paraId="5EA35E8D" w14:textId="7F1D5FC5" w:rsidR="00C24CD5" w:rsidRDefault="00C24CD5" w:rsidP="00C24CD5">
      <w:pPr>
        <w:pStyle w:val="Listparagraf"/>
        <w:numPr>
          <w:ilvl w:val="0"/>
          <w:numId w:val="1"/>
        </w:numPr>
        <w:ind w:left="-426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Persoana de contact_______________________________________________________</w:t>
      </w:r>
    </w:p>
    <w:p w14:paraId="24EFFDFB" w14:textId="6AC740DC" w:rsidR="00DA0B58" w:rsidRDefault="00DA0B58" w:rsidP="00C24CD5">
      <w:pPr>
        <w:pStyle w:val="Listparagraf"/>
        <w:numPr>
          <w:ilvl w:val="0"/>
          <w:numId w:val="1"/>
        </w:numPr>
        <w:ind w:left="-426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Adresa punctului de colectare a metalului uzat (feros și neferos)____________________</w:t>
      </w:r>
    </w:p>
    <w:p w14:paraId="791037E5" w14:textId="157BE184" w:rsidR="00DA0B58" w:rsidRDefault="00DA0B58" w:rsidP="00DA0B58">
      <w:pPr>
        <w:pStyle w:val="Listparagraf"/>
        <w:ind w:left="-426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_______________________________________________________________________</w:t>
      </w:r>
    </w:p>
    <w:p w14:paraId="3C6F26FB" w14:textId="77777777" w:rsidR="00C24CD5" w:rsidRDefault="00C24CD5" w:rsidP="00C24CD5">
      <w:pPr>
        <w:pStyle w:val="Listparagraf"/>
        <w:numPr>
          <w:ilvl w:val="0"/>
          <w:numId w:val="1"/>
        </w:numPr>
        <w:ind w:left="-426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Prețul oferit și cantitatea solicitată:</w:t>
      </w:r>
    </w:p>
    <w:p w14:paraId="0F374A45" w14:textId="77777777" w:rsidR="00C24CD5" w:rsidRDefault="00C24CD5" w:rsidP="00C24CD5">
      <w:pPr>
        <w:pStyle w:val="Listparagraf"/>
        <w:ind w:left="-426"/>
        <w:rPr>
          <w:rFonts w:ascii="Times New Roman" w:hAnsi="Times New Roman" w:cs="Times New Roman"/>
          <w:sz w:val="28"/>
          <w:szCs w:val="28"/>
          <w:lang w:val="ro-MD"/>
        </w:rPr>
      </w:pPr>
    </w:p>
    <w:tbl>
      <w:tblPr>
        <w:tblStyle w:val="Tabelgril"/>
        <w:tblW w:w="10060" w:type="dxa"/>
        <w:tblInd w:w="-426" w:type="dxa"/>
        <w:tblLook w:val="04A0" w:firstRow="1" w:lastRow="0" w:firstColumn="1" w:lastColumn="0" w:noHBand="0" w:noVBand="1"/>
      </w:tblPr>
      <w:tblGrid>
        <w:gridCol w:w="582"/>
        <w:gridCol w:w="2958"/>
        <w:gridCol w:w="4394"/>
        <w:gridCol w:w="2126"/>
      </w:tblGrid>
      <w:tr w:rsidR="00C64B46" w:rsidRPr="00AD1E82" w14:paraId="5C1830A4" w14:textId="77777777" w:rsidTr="00C64B46">
        <w:tc>
          <w:tcPr>
            <w:tcW w:w="582" w:type="dxa"/>
            <w:shd w:val="clear" w:color="auto" w:fill="D9D9D9" w:themeFill="background1" w:themeFillShade="D9"/>
          </w:tcPr>
          <w:p w14:paraId="5728FFCC" w14:textId="77777777" w:rsidR="00C64B46" w:rsidRDefault="00C64B46" w:rsidP="00871700">
            <w:pPr>
              <w:pStyle w:val="Listparagraf"/>
              <w:ind w:left="0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bookmarkStart w:id="0" w:name="_Hlk197437866"/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Nr. crt.</w:t>
            </w:r>
          </w:p>
        </w:tc>
        <w:tc>
          <w:tcPr>
            <w:tcW w:w="2958" w:type="dxa"/>
            <w:shd w:val="clear" w:color="auto" w:fill="D9D9D9" w:themeFill="background1" w:themeFillShade="D9"/>
          </w:tcPr>
          <w:p w14:paraId="5AEA20EE" w14:textId="77777777" w:rsidR="00C64B46" w:rsidRDefault="00C64B46" w:rsidP="00871700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Tip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62FE32E9" w14:textId="77777777" w:rsidR="00C64B46" w:rsidRDefault="00C64B46" w:rsidP="00871700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Locul dislocării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6418F03" w14:textId="25B27053" w:rsidR="00C64B46" w:rsidRDefault="00C64B46" w:rsidP="00871700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Preț oferit pentru 1 (unu) kg (inclusiv T.V.A)</w:t>
            </w:r>
          </w:p>
        </w:tc>
      </w:tr>
      <w:tr w:rsidR="002626EE" w:rsidRPr="00AD1E82" w14:paraId="283F86FB" w14:textId="77777777" w:rsidTr="00C64B46">
        <w:tc>
          <w:tcPr>
            <w:tcW w:w="582" w:type="dxa"/>
          </w:tcPr>
          <w:p w14:paraId="270EF984" w14:textId="77777777" w:rsidR="002626EE" w:rsidRDefault="002626EE" w:rsidP="002626EE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</w:t>
            </w:r>
          </w:p>
        </w:tc>
        <w:tc>
          <w:tcPr>
            <w:tcW w:w="2958" w:type="dxa"/>
          </w:tcPr>
          <w:p w14:paraId="0487130D" w14:textId="42F739D5" w:rsidR="002626EE" w:rsidRPr="003C5189" w:rsidRDefault="002626EE" w:rsidP="002626EE">
            <w:pPr>
              <w:pStyle w:val="Listparagraf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4A5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Metal uzat negru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feros</w:t>
            </w:r>
          </w:p>
        </w:tc>
        <w:tc>
          <w:tcPr>
            <w:tcW w:w="4394" w:type="dxa"/>
          </w:tcPr>
          <w:p w14:paraId="4CF281E2" w14:textId="5B9A9002" w:rsidR="002626EE" w:rsidRDefault="002626EE" w:rsidP="002626EE">
            <w:pPr>
              <w:pStyle w:val="Listparagraf"/>
              <w:ind w:left="0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or. Dondușeni, str. Ștefan cel Mare, 30</w:t>
            </w:r>
          </w:p>
        </w:tc>
        <w:tc>
          <w:tcPr>
            <w:tcW w:w="2126" w:type="dxa"/>
          </w:tcPr>
          <w:p w14:paraId="1F089B6E" w14:textId="77777777" w:rsidR="002626EE" w:rsidRDefault="002626EE" w:rsidP="002626EE">
            <w:pPr>
              <w:pStyle w:val="Listparagraf"/>
              <w:ind w:left="0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2626EE" w:rsidRPr="00AD1E82" w14:paraId="19C3D8FF" w14:textId="77777777" w:rsidTr="00C64B46">
        <w:tc>
          <w:tcPr>
            <w:tcW w:w="582" w:type="dxa"/>
          </w:tcPr>
          <w:p w14:paraId="7610A94B" w14:textId="2062B1AD" w:rsidR="002626EE" w:rsidRDefault="002626EE" w:rsidP="002626EE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2</w:t>
            </w:r>
          </w:p>
        </w:tc>
        <w:tc>
          <w:tcPr>
            <w:tcW w:w="2958" w:type="dxa"/>
          </w:tcPr>
          <w:p w14:paraId="783B9B67" w14:textId="2C9AAD47" w:rsidR="002626EE" w:rsidRDefault="002626EE" w:rsidP="002626EE">
            <w:pPr>
              <w:pStyle w:val="Listparagraf"/>
              <w:ind w:left="0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Metal uza neferos – sârmă din aluminiu       (curățată de firele din metal)</w:t>
            </w:r>
          </w:p>
        </w:tc>
        <w:tc>
          <w:tcPr>
            <w:tcW w:w="4394" w:type="dxa"/>
          </w:tcPr>
          <w:p w14:paraId="21C5B3AF" w14:textId="612A3B5B" w:rsidR="002626EE" w:rsidRDefault="002626EE" w:rsidP="002626EE">
            <w:pPr>
              <w:pStyle w:val="Listparagraf"/>
              <w:ind w:left="0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or. Dondușeni, str. Ștefan cel Mare, 30</w:t>
            </w:r>
          </w:p>
        </w:tc>
        <w:tc>
          <w:tcPr>
            <w:tcW w:w="2126" w:type="dxa"/>
          </w:tcPr>
          <w:p w14:paraId="474E168C" w14:textId="77777777" w:rsidR="002626EE" w:rsidRDefault="002626EE" w:rsidP="002626EE">
            <w:pPr>
              <w:pStyle w:val="Listparagraf"/>
              <w:ind w:left="0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</w:tbl>
    <w:bookmarkEnd w:id="0"/>
    <w:p w14:paraId="282A119E" w14:textId="2E5C9AB8" w:rsidR="00C24CD5" w:rsidRPr="002626EE" w:rsidRDefault="00C24CD5" w:rsidP="002626EE">
      <w:pPr>
        <w:spacing w:line="276" w:lineRule="auto"/>
        <w:ind w:left="-426" w:firstLine="568"/>
        <w:jc w:val="both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* </w:t>
      </w:r>
      <w:r w:rsidR="00A72224" w:rsidRPr="004D3D88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Prețul oferit per kg, </w:t>
      </w:r>
      <w:r w:rsidR="00A72224" w:rsidRPr="004D3D88">
        <w:rPr>
          <w:rFonts w:ascii="Times New Roman" w:hAnsi="Times New Roman" w:cs="Times New Roman"/>
          <w:b/>
          <w:bCs/>
          <w:sz w:val="28"/>
          <w:szCs w:val="28"/>
          <w:u w:val="single"/>
          <w:lang w:val="ro-MD"/>
        </w:rPr>
        <w:t>nu trebuie</w:t>
      </w:r>
      <w:r w:rsidR="00A72224" w:rsidRPr="004D3D88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să includă servicii de tăiere, încărcare, transportare a metalului uzat feros și neferos</w:t>
      </w:r>
      <w:r w:rsidR="00A72224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, care vor fi asigurate de către Vânzător. </w:t>
      </w:r>
    </w:p>
    <w:p w14:paraId="379EC77E" w14:textId="77777777" w:rsidR="00AD1E82" w:rsidRDefault="00C24CD5" w:rsidP="002626EE">
      <w:pPr>
        <w:pStyle w:val="Listparagraf"/>
        <w:numPr>
          <w:ilvl w:val="0"/>
          <w:numId w:val="1"/>
        </w:numPr>
        <w:spacing w:line="276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Termenul de plată</w:t>
      </w:r>
      <w:r w:rsidR="00AD1E82">
        <w:rPr>
          <w:rFonts w:ascii="Times New Roman" w:hAnsi="Times New Roman" w:cs="Times New Roman"/>
          <w:sz w:val="28"/>
          <w:szCs w:val="28"/>
          <w:lang w:val="ro-MD"/>
        </w:rPr>
        <w:t>:</w:t>
      </w:r>
    </w:p>
    <w:p w14:paraId="29CC6D69" w14:textId="77777777" w:rsidR="00AD1E82" w:rsidRDefault="00AD1E82" w:rsidP="00AD1E82">
      <w:pPr>
        <w:pStyle w:val="Listparagraf"/>
        <w:spacing w:line="276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-</w:t>
      </w:r>
      <w:r w:rsidR="00C24CD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2626EE" w:rsidRPr="00AD1E82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în avans</w:t>
      </w:r>
      <w:r w:rsidR="002626EE" w:rsidRPr="003A3E9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în termen de </w:t>
      </w:r>
      <w:r w:rsidR="002626EE" w:rsidRPr="00AD1E82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10 zile bancare</w:t>
      </w:r>
      <w:r w:rsidR="002626EE" w:rsidRPr="003A3E9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din data semnării contractului, pentru </w:t>
      </w:r>
      <w:r w:rsidR="002626EE" w:rsidRPr="00AD1E82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80%</w:t>
      </w:r>
      <w:r w:rsidR="002626EE" w:rsidRPr="003A3E9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din suma corespunzătoare cantității contractate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;</w:t>
      </w:r>
    </w:p>
    <w:p w14:paraId="70F2AA58" w14:textId="3EF60189" w:rsidR="00C24CD5" w:rsidRDefault="00AD1E82" w:rsidP="00AD1E82">
      <w:pPr>
        <w:pStyle w:val="Listparagraf"/>
        <w:spacing w:line="276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- </w:t>
      </w:r>
      <w:r w:rsidR="002626EE" w:rsidRPr="00AD1E82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restul sumei</w:t>
      </w:r>
      <w:r w:rsidR="002626EE" w:rsidRPr="003A3E9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aferent cantității restante, se va plăti în termen de </w:t>
      </w:r>
      <w:r w:rsidR="002626EE" w:rsidRPr="00AD1E82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10 zile bancare</w:t>
      </w:r>
      <w:r w:rsidR="002626EE" w:rsidRPr="003A3E9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de la data emiterii facturii fiscale pentru suma restantă;</w:t>
      </w:r>
    </w:p>
    <w:p w14:paraId="01A9805B" w14:textId="4F5504AF" w:rsidR="00C24CD5" w:rsidRDefault="00C24CD5" w:rsidP="002626EE">
      <w:pPr>
        <w:pStyle w:val="Listparagraf"/>
        <w:numPr>
          <w:ilvl w:val="0"/>
          <w:numId w:val="1"/>
        </w:numPr>
        <w:spacing w:line="276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___________________, declar că, întocmind oferta economică, a</w:t>
      </w:r>
      <w:r w:rsidR="00AD1E82">
        <w:rPr>
          <w:rFonts w:ascii="Times New Roman" w:hAnsi="Times New Roman" w:cs="Times New Roman"/>
          <w:sz w:val="28"/>
          <w:szCs w:val="28"/>
          <w:lang w:val="ro-MD"/>
        </w:rPr>
        <w:t>m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ținut cont de toate condițiile contractării prevăzute în Aviz, precum și</w:t>
      </w:r>
      <w:r w:rsidR="001621AD">
        <w:rPr>
          <w:rFonts w:ascii="Times New Roman" w:hAnsi="Times New Roman" w:cs="Times New Roman"/>
          <w:sz w:val="28"/>
          <w:szCs w:val="28"/>
          <w:lang w:val="ro-MD"/>
        </w:rPr>
        <w:t xml:space="preserve"> în Anexa nr. 1</w:t>
      </w:r>
      <w:r w:rsidR="000D65AA">
        <w:rPr>
          <w:rFonts w:ascii="Times New Roman" w:hAnsi="Times New Roman" w:cs="Times New Roman"/>
          <w:sz w:val="28"/>
          <w:szCs w:val="28"/>
          <w:lang w:val="ro-MD"/>
        </w:rPr>
        <w:t xml:space="preserve">, Anexa nr. 2 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și </w:t>
      </w:r>
      <w:r w:rsidR="00AD1E82">
        <w:rPr>
          <w:rFonts w:ascii="Times New Roman" w:hAnsi="Times New Roman" w:cs="Times New Roman"/>
          <w:sz w:val="28"/>
          <w:szCs w:val="28"/>
          <w:lang w:val="ro-MD"/>
        </w:rPr>
        <w:t>mă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oblig în caz de adjudecare, </w:t>
      </w:r>
      <w:r w:rsidR="00AD1E82">
        <w:rPr>
          <w:rFonts w:ascii="Times New Roman" w:hAnsi="Times New Roman" w:cs="Times New Roman"/>
          <w:sz w:val="28"/>
          <w:szCs w:val="28"/>
          <w:lang w:val="ro-MD"/>
        </w:rPr>
        <w:t xml:space="preserve">ca </w:t>
      </w:r>
      <w:r w:rsidR="002626EE" w:rsidRPr="002626EE">
        <w:rPr>
          <w:rFonts w:ascii="Times New Roman" w:hAnsi="Times New Roman" w:cs="Times New Roman"/>
          <w:sz w:val="28"/>
          <w:szCs w:val="28"/>
          <w:lang w:val="ro-MD"/>
        </w:rPr>
        <w:t xml:space="preserve">în termen de </w:t>
      </w:r>
      <w:r w:rsidR="002626EE" w:rsidRPr="00AD1E82">
        <w:rPr>
          <w:rFonts w:ascii="Times New Roman" w:hAnsi="Times New Roman" w:cs="Times New Roman"/>
          <w:b/>
          <w:bCs/>
          <w:sz w:val="28"/>
          <w:szCs w:val="28"/>
          <w:lang w:val="ro-MD"/>
        </w:rPr>
        <w:t>5 zile calendaristice</w:t>
      </w:r>
      <w:r w:rsidR="002626EE" w:rsidRPr="002626EE">
        <w:rPr>
          <w:rFonts w:ascii="Times New Roman" w:hAnsi="Times New Roman" w:cs="Times New Roman"/>
          <w:sz w:val="28"/>
          <w:szCs w:val="28"/>
          <w:lang w:val="ro-MD"/>
        </w:rPr>
        <w:t xml:space="preserve"> din data înștiințării, să prezint spre examinare în adresa Î.S. „Moldelectrica” model de contract.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Neprezentarea contractului, în termen de 5 zile</w:t>
      </w:r>
      <w:r w:rsidRPr="000D110D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din data </w:t>
      </w:r>
      <w:r w:rsidR="00AD1E82">
        <w:rPr>
          <w:rFonts w:ascii="Times New Roman" w:hAnsi="Times New Roman" w:cs="Times New Roman"/>
          <w:sz w:val="28"/>
          <w:szCs w:val="28"/>
          <w:lang w:val="ro-MD"/>
        </w:rPr>
        <w:t xml:space="preserve">primirii </w:t>
      </w:r>
      <w:r w:rsidR="002626EE">
        <w:rPr>
          <w:rFonts w:ascii="Times New Roman" w:hAnsi="Times New Roman" w:cs="Times New Roman"/>
          <w:sz w:val="28"/>
          <w:szCs w:val="28"/>
          <w:lang w:val="ro-MD"/>
        </w:rPr>
        <w:t>înștiinț</w:t>
      </w:r>
      <w:r w:rsidR="00AD1E82">
        <w:rPr>
          <w:rFonts w:ascii="Times New Roman" w:hAnsi="Times New Roman" w:cs="Times New Roman"/>
          <w:sz w:val="28"/>
          <w:szCs w:val="28"/>
          <w:lang w:val="ro-MD"/>
        </w:rPr>
        <w:t>ării</w:t>
      </w:r>
      <w:r w:rsidR="002626EE">
        <w:rPr>
          <w:rFonts w:ascii="Times New Roman" w:hAnsi="Times New Roman" w:cs="Times New Roman"/>
          <w:sz w:val="28"/>
          <w:szCs w:val="28"/>
          <w:lang w:val="ro-MD"/>
        </w:rPr>
        <w:t xml:space="preserve"> despre desemnarea ofertei ca</w:t>
      </w:r>
      <w:r w:rsidR="00AD1E82">
        <w:rPr>
          <w:rFonts w:ascii="Times New Roman" w:hAnsi="Times New Roman" w:cs="Times New Roman"/>
          <w:sz w:val="28"/>
          <w:szCs w:val="28"/>
          <w:lang w:val="ro-MD"/>
        </w:rPr>
        <w:t xml:space="preserve"> fiind </w:t>
      </w:r>
      <w:r w:rsidR="002626EE">
        <w:rPr>
          <w:rFonts w:ascii="Times New Roman" w:hAnsi="Times New Roman" w:cs="Times New Roman"/>
          <w:sz w:val="28"/>
          <w:szCs w:val="28"/>
          <w:lang w:val="ro-MD"/>
        </w:rPr>
        <w:t>câștigătoare</w:t>
      </w:r>
      <w:r>
        <w:rPr>
          <w:rFonts w:ascii="Times New Roman" w:hAnsi="Times New Roman" w:cs="Times New Roman"/>
          <w:sz w:val="28"/>
          <w:szCs w:val="28"/>
          <w:lang w:val="ro-MD"/>
        </w:rPr>
        <w:t>, va da dreptul Î.S. „Moldelectrica” să respingă oferta____________________.</w:t>
      </w:r>
    </w:p>
    <w:p w14:paraId="5EADCDC4" w14:textId="77777777" w:rsidR="00C24CD5" w:rsidRDefault="00C24CD5" w:rsidP="002626EE">
      <w:pPr>
        <w:pStyle w:val="Listparagraf"/>
        <w:numPr>
          <w:ilvl w:val="0"/>
          <w:numId w:val="1"/>
        </w:numPr>
        <w:spacing w:line="276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Anexă la oferta economică:</w:t>
      </w:r>
    </w:p>
    <w:p w14:paraId="5ABDC9B2" w14:textId="2F2A7387" w:rsidR="00C24CD5" w:rsidRDefault="000D65AA" w:rsidP="002626EE">
      <w:pPr>
        <w:pStyle w:val="Listparagraf"/>
        <w:spacing w:line="276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- copia certificatului de înregistrare, ce confirmă înregistrarea de stat și luarea la evidență fiscală a persoanelor juridice și a întreprinzătorilor individuali;</w:t>
      </w:r>
    </w:p>
    <w:p w14:paraId="0A9EC269" w14:textId="66B033FF" w:rsidR="000D65AA" w:rsidRDefault="000D65AA" w:rsidP="002626EE">
      <w:pPr>
        <w:pStyle w:val="Listparagraf"/>
        <w:spacing w:line="276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- </w:t>
      </w:r>
      <w:r w:rsidR="00B224D8">
        <w:rPr>
          <w:rFonts w:ascii="Times New Roman" w:hAnsi="Times New Roman" w:cs="Times New Roman"/>
          <w:sz w:val="28"/>
          <w:szCs w:val="28"/>
          <w:lang w:val="ro-MD"/>
        </w:rPr>
        <w:t>informația generală despre operatorul economic;</w:t>
      </w:r>
    </w:p>
    <w:p w14:paraId="29D588CF" w14:textId="24DF6752" w:rsidR="00C24CD5" w:rsidRPr="000D65AA" w:rsidRDefault="00B224D8" w:rsidP="002626EE">
      <w:pPr>
        <w:pStyle w:val="Listparagraf"/>
        <w:spacing w:line="276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- copia licenței cu drept de exercitare pentru acest gen de activitate. </w:t>
      </w:r>
    </w:p>
    <w:p w14:paraId="7FEE3101" w14:textId="77777777" w:rsidR="00C24CD5" w:rsidRDefault="00C24CD5" w:rsidP="002626EE">
      <w:pPr>
        <w:pStyle w:val="Listparagraf"/>
        <w:spacing w:line="276" w:lineRule="auto"/>
        <w:ind w:left="-426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_________________________</w:t>
      </w:r>
    </w:p>
    <w:p w14:paraId="526CE88C" w14:textId="4C874A1D" w:rsidR="0050237B" w:rsidRPr="00B224D8" w:rsidRDefault="00C24CD5" w:rsidP="00DA0B58">
      <w:pPr>
        <w:pStyle w:val="Listparagraf"/>
        <w:spacing w:line="276" w:lineRule="auto"/>
        <w:ind w:left="-426"/>
        <w:rPr>
          <w:lang w:val="en-US"/>
        </w:rPr>
      </w:pPr>
      <w:r>
        <w:rPr>
          <w:rFonts w:ascii="Times New Roman" w:hAnsi="Times New Roman" w:cs="Times New Roman"/>
          <w:sz w:val="16"/>
          <w:szCs w:val="16"/>
          <w:lang w:val="ro-MD"/>
        </w:rPr>
        <w:t xml:space="preserve">              </w:t>
      </w:r>
      <w:r w:rsidRPr="00284777">
        <w:rPr>
          <w:rFonts w:ascii="Times New Roman" w:hAnsi="Times New Roman" w:cs="Times New Roman"/>
          <w:sz w:val="20"/>
          <w:szCs w:val="20"/>
          <w:lang w:val="ro-MD"/>
        </w:rPr>
        <w:t xml:space="preserve">(Nume ofertant, semnătura) </w:t>
      </w:r>
    </w:p>
    <w:sectPr w:rsidR="0050237B" w:rsidRPr="00B224D8" w:rsidSect="00967B46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6672DF"/>
    <w:multiLevelType w:val="hybridMultilevel"/>
    <w:tmpl w:val="D48A6D9E"/>
    <w:lvl w:ilvl="0" w:tplc="4CA81C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CD5"/>
    <w:rsid w:val="000D65AA"/>
    <w:rsid w:val="001621AD"/>
    <w:rsid w:val="002626EE"/>
    <w:rsid w:val="00334AE9"/>
    <w:rsid w:val="00474D61"/>
    <w:rsid w:val="0050237B"/>
    <w:rsid w:val="00A72224"/>
    <w:rsid w:val="00AD1E82"/>
    <w:rsid w:val="00B224D8"/>
    <w:rsid w:val="00C24CD5"/>
    <w:rsid w:val="00C64B46"/>
    <w:rsid w:val="00DA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186C2D"/>
  <w15:chartTrackingRefBased/>
  <w15:docId w15:val="{D36952AD-E723-4BC3-A7F7-0A321D2BB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CD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C24CD5"/>
    <w:pPr>
      <w:ind w:left="720"/>
      <w:contextualSpacing/>
    </w:pPr>
  </w:style>
  <w:style w:type="table" w:styleId="Tabelgril">
    <w:name w:val="Table Grid"/>
    <w:basedOn w:val="TabelNormal"/>
    <w:uiPriority w:val="39"/>
    <w:rsid w:val="00C24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Botnari Irina</dc:creator>
  <cp:keywords/>
  <dc:description/>
  <cp:lastModifiedBy>Botnari Irina</cp:lastModifiedBy>
  <cp:revision>4</cp:revision>
  <dcterms:created xsi:type="dcterms:W3CDTF">2025-11-18T08:42:00Z</dcterms:created>
  <dcterms:modified xsi:type="dcterms:W3CDTF">2025-11-18T09:46:00Z</dcterms:modified>
</cp:coreProperties>
</file>